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0A310EA8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743E04">
              <w:rPr>
                <w:rFonts w:ascii="Arial" w:hAnsi="Arial"/>
                <w:sz w:val="16"/>
              </w:rPr>
              <w:t xml:space="preserve"> </w:t>
            </w:r>
            <w:r w:rsidR="00743E04">
              <w:rPr>
                <w:rFonts w:ascii="Arial" w:hAnsi="Arial"/>
                <w:sz w:val="16"/>
                <w:lang w:val="en-GB"/>
              </w:rPr>
              <w:t>I</w:t>
            </w:r>
            <w:r w:rsidR="009C0449">
              <w:rPr>
                <w:rFonts w:ascii="Arial" w:hAnsi="Arial"/>
                <w:sz w:val="16"/>
                <w:lang w:val="en-GB"/>
              </w:rPr>
              <w:t>I</w:t>
            </w:r>
            <w:r w:rsidR="00743E04" w:rsidRPr="00743E04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241106">
              <w:rPr>
                <w:rFonts w:ascii="Arial" w:hAnsi="Arial"/>
                <w:sz w:val="16"/>
              </w:rPr>
              <w:t>Мечта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3F4A9E6D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C0449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77C3E9E" w14:textId="3494639E" w:rsidR="00DE16A3" w:rsidRDefault="00BB4AAF" w:rsidP="00DE16A3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за участие </w:t>
            </w:r>
            <w:r w:rsidR="00743E04">
              <w:rPr>
                <w:rFonts w:ascii="Arial" w:hAnsi="Arial"/>
                <w:sz w:val="16"/>
                <w:lang w:val="en-GB"/>
              </w:rPr>
              <w:t>I</w:t>
            </w:r>
            <w:r w:rsidR="009C0449">
              <w:rPr>
                <w:rFonts w:ascii="Arial" w:hAnsi="Arial"/>
                <w:sz w:val="16"/>
                <w:lang w:val="en-GB"/>
              </w:rPr>
              <w:t>I</w:t>
            </w:r>
            <w:r w:rsidR="009C0449" w:rsidRPr="009C0449">
              <w:rPr>
                <w:rFonts w:ascii="Arial" w:hAnsi="Arial"/>
                <w:sz w:val="16"/>
              </w:rPr>
              <w:t xml:space="preserve"> </w:t>
            </w:r>
            <w:r w:rsidR="00743E04">
              <w:rPr>
                <w:rFonts w:ascii="Arial" w:hAnsi="Arial"/>
                <w:sz w:val="16"/>
              </w:rPr>
              <w:t>Международном конкурсе «</w:t>
            </w:r>
            <w:r w:rsidR="00241106">
              <w:rPr>
                <w:rFonts w:ascii="Arial" w:hAnsi="Arial"/>
                <w:sz w:val="16"/>
              </w:rPr>
              <w:t>Мечта</w:t>
            </w:r>
            <w:r w:rsidR="00DE16A3">
              <w:rPr>
                <w:rFonts w:ascii="Arial" w:hAnsi="Arial"/>
                <w:sz w:val="16"/>
              </w:rPr>
              <w:t>»</w:t>
            </w:r>
          </w:p>
          <w:p w14:paraId="197B008D" w14:textId="247B18C7" w:rsidR="00743E04" w:rsidRDefault="00743E04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16F4F0B6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C0449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41106"/>
    <w:rsid w:val="002477F9"/>
    <w:rsid w:val="003A3360"/>
    <w:rsid w:val="004C4EC0"/>
    <w:rsid w:val="004E69EE"/>
    <w:rsid w:val="0051541C"/>
    <w:rsid w:val="00633010"/>
    <w:rsid w:val="00687D02"/>
    <w:rsid w:val="007233A6"/>
    <w:rsid w:val="00743E04"/>
    <w:rsid w:val="00955411"/>
    <w:rsid w:val="009C0449"/>
    <w:rsid w:val="00A05416"/>
    <w:rsid w:val="00A16571"/>
    <w:rsid w:val="00A20C0D"/>
    <w:rsid w:val="00B81D90"/>
    <w:rsid w:val="00BB4AAF"/>
    <w:rsid w:val="00BC120D"/>
    <w:rsid w:val="00CB5293"/>
    <w:rsid w:val="00DE16A3"/>
    <w:rsid w:val="00E05137"/>
    <w:rsid w:val="00E51D5E"/>
    <w:rsid w:val="00E56DD9"/>
    <w:rsid w:val="00F049EC"/>
    <w:rsid w:val="00F5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2020-09-27T21:24:00Z</dcterms:created>
  <dcterms:modified xsi:type="dcterms:W3CDTF">2024-05-30T08:49:00Z</dcterms:modified>
</cp:coreProperties>
</file>